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71" w:rsidRDefault="00542ED4" w:rsidP="00800171">
      <w:pPr>
        <w:shd w:val="clear" w:color="auto" w:fill="FFFFFF"/>
        <w:spacing w:before="18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Коршунова Алина</w:t>
      </w:r>
    </w:p>
    <w:p w:rsidR="00800171" w:rsidRDefault="00800171" w:rsidP="00800171">
      <w:pPr>
        <w:shd w:val="clear" w:color="auto" w:fill="FFFFFF"/>
        <w:spacing w:before="18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«Медынская СОШ»</w:t>
      </w:r>
    </w:p>
    <w:p w:rsidR="009524F0" w:rsidRDefault="009524F0" w:rsidP="00800171">
      <w:pPr>
        <w:shd w:val="clear" w:color="auto" w:fill="FFFFFF"/>
        <w:spacing w:before="18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p w:rsidR="00800171" w:rsidRPr="009524F0" w:rsidRDefault="00800171" w:rsidP="00800171">
      <w:pPr>
        <w:shd w:val="clear" w:color="auto" w:fill="FFFFFF"/>
        <w:spacing w:before="18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ACC" w:rsidRPr="00800171" w:rsidRDefault="00095ACC" w:rsidP="009524F0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800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«Если мы войну забудем, вновь придёт война...»</w:t>
      </w:r>
      <w:bookmarkEnd w:id="0"/>
    </w:p>
    <w:p w:rsidR="00425C47" w:rsidRPr="00146238" w:rsidRDefault="00425C47"/>
    <w:p w:rsidR="003E64A0" w:rsidRPr="00800171" w:rsidRDefault="003E64A0" w:rsidP="008001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B1744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оей семье в наследство была передана</w:t>
      </w:r>
      <w:r w:rsidR="00BB4C2D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дорогая вещь, её</w:t>
      </w: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бережно храним</w:t>
      </w:r>
      <w:r w:rsidR="00BB4C2D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много лет</w:t>
      </w: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1744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рукопись моего прадедушки. </w:t>
      </w: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Она досталась нам ветхая, местами размытая, но таящая в себе столько интересного, каждая её страница</w:t>
      </w:r>
      <w:r w:rsidR="00CB1744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</w:t>
      </w:r>
      <w:r w:rsidR="00800171">
        <w:rPr>
          <w:rFonts w:ascii="Times New Roman" w:hAnsi="Times New Roman" w:cs="Times New Roman"/>
          <w:color w:val="000000" w:themeColor="text1"/>
          <w:sz w:val="24"/>
          <w:szCs w:val="24"/>
        </w:rPr>
        <w:t>лнена событиями, героическими и</w:t>
      </w:r>
      <w:r w:rsidR="00CB1744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трагическими. Я с замиранием </w:t>
      </w:r>
      <w:r w:rsidR="00800171">
        <w:rPr>
          <w:rFonts w:ascii="Times New Roman" w:hAnsi="Times New Roman" w:cs="Times New Roman"/>
          <w:color w:val="000000" w:themeColor="text1"/>
          <w:sz w:val="24"/>
          <w:szCs w:val="24"/>
        </w:rPr>
        <w:t>сердца</w:t>
      </w:r>
      <w:r w:rsidR="007E00EC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перелистываю эти записи</w:t>
      </w:r>
      <w:r w:rsid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CB1744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уношусь</w:t>
      </w:r>
      <w:r w:rsid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 далекое прошлое…</w:t>
      </w:r>
    </w:p>
    <w:p w:rsidR="00CB1744" w:rsidRPr="00800171" w:rsidRDefault="00ED2CE2" w:rsidP="008001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«Да, горькая и скорбная память о прошедшей войне. Ее хранят души людские, памятники, обелиски. Путь к победе был длительным и тяжелым. Он шел сквозь ожесточенные сражения, через тягчайшие испытания 1418 дней…» - такими словами начинается рукопись воспоминаний о Великой Отечественной войне 1941 – 1945 гг. моего прадедушки</w:t>
      </w:r>
      <w:r w:rsidR="003E64A0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Дерябина Васи</w:t>
      </w:r>
      <w:r w:rsidR="00CB1744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лия Илларионовича. Останавливаю себя на мысли: «</w:t>
      </w: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зачем нам, правнукам, воспоминания </w:t>
      </w:r>
      <w:r w:rsidR="003E64A0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о тех далеких и страшных годах</w:t>
      </w: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? Времена изменились, технический прогресс влечет нас все дальше, оставляя за спиной прожи</w:t>
      </w:r>
      <w:r w:rsidR="00CB1744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тые годы наших дедов и прадедов».</w:t>
      </w:r>
    </w:p>
    <w:p w:rsidR="00ED2CE2" w:rsidRPr="00800171" w:rsidRDefault="00ED2CE2" w:rsidP="008001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Но нет! Этого забыть нельзя! За нашу свободу, за мирное небо над головой заплачена огромная цена, цена жизни и судеб наших родных и близких. Великая Отечестве</w:t>
      </w:r>
      <w:r w:rsidR="007E00EC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нная война оставила</w:t>
      </w:r>
      <w:r w:rsidR="00BB4C2D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0EC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глубокий</w:t>
      </w:r>
      <w:r w:rsidR="00BB4C2D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в истории </w:t>
      </w: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нашей семьи.</w:t>
      </w:r>
      <w:r w:rsid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1744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Читаю дальше и узнаю…</w:t>
      </w:r>
    </w:p>
    <w:p w:rsidR="00425C47" w:rsidRPr="00800171" w:rsidRDefault="00425C47" w:rsidP="008001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Прадедушка родился 22 апреля 1921 года. Едва исполнилось ему 20 лет, как его призвали в ряды Советской Армии. Попав в окружение немецких</w:t>
      </w:r>
      <w:r w:rsidR="00CB1744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войск, полк прадедушки был захвачен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плен. Многие умирали от холода, голода и болезней. Ум</w:t>
      </w:r>
      <w:r w:rsidR="007E00EC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ерших собирали в большие груды,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сваливали в канаву и закапывали… Пробыв полтора месяца в невыносимых условиях, Василий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Илларионович решил бежать </w:t>
      </w:r>
      <w:r w:rsidR="0045417A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 плена </w:t>
      </w:r>
      <w:r w:rsidR="00CB1744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 что бы то ни стало.</w:t>
      </w:r>
      <w:r w:rsidR="0045417A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Мой прадедушка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заболел и был слаб, </w:t>
      </w:r>
      <w:r w:rsidR="0045417A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фашисты сочли его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умершего и</w:t>
      </w:r>
      <w:r w:rsidR="0045417A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вместе с телами других пленн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ых повезли закапывать. Повезло:</w:t>
      </w:r>
      <w:r w:rsidR="0045417A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его положили сверху. Собрав последние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сил</w:t>
      </w:r>
      <w:r w:rsidR="0045417A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он свалился с телеги и таким образом бежал.</w:t>
      </w:r>
      <w:r w:rsidR="0045417A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Это можно </w:t>
      </w:r>
      <w:r w:rsidR="00800171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оценить,</w:t>
      </w:r>
      <w:r w:rsidR="0045417A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как чудо!</w:t>
      </w:r>
    </w:p>
    <w:p w:rsidR="00425C47" w:rsidRPr="00800171" w:rsidRDefault="0045417A" w:rsidP="008001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Что же было дальше?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Скрываясь от немцев и людей, их поддер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живающих, прадедушка добрался до Винницкой области в Украине. Познакомившись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BB4C2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другими </w:t>
      </w:r>
      <w:r w:rsidR="00BB4C2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уцелевшими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военнопленн</w:t>
      </w:r>
      <w:r w:rsidR="00BB4C2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ыми, прятавшимися в лесах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найдя единомышленников, он ор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ганизовал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партизанский отряд. </w:t>
      </w:r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Так, в лесах Украины появились те, кого очень бояли</w:t>
      </w:r>
      <w:r w:rsidR="00BB4C2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сь и ненавидели немцы. П</w:t>
      </w:r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артизаны. Немного позднее, когда об отряде узнали на «большой земле», Василий Илларионович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был назначен командиром роты и командиром диверсионного отряда.</w:t>
      </w:r>
      <w:r w:rsidR="00425C47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его счету 9 спущенных под откос вражеских эшелонов с солдатами и вооружением.</w:t>
      </w:r>
      <w:r w:rsidR="00425C47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0EC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Прадедушка провел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</w:t>
      </w:r>
      <w:r w:rsidR="007E00EC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ще несколько успешных операций.</w:t>
      </w:r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Читаю в рукописи: «Осенью 1942 года нами был выведен из строя </w:t>
      </w:r>
      <w:proofErr w:type="spellStart"/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Бабинский</w:t>
      </w:r>
      <w:proofErr w:type="spellEnd"/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сахарный завод, а запас сахара сожгли, чтобы немцы не отправили его в Германию…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Весной 1943 года нашим отрядом «За Родину» была полностью обнаружена и были взяты живыми в плен </w:t>
      </w:r>
      <w:proofErr w:type="spellStart"/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Дашевская</w:t>
      </w:r>
      <w:proofErr w:type="spellEnd"/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полиция и жандармерия в количестве 150 человек</w:t>
      </w:r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Летом 1943 года под моим командованием была совершена дневная операция на тот же завод по обезоруживанию директора завода </w:t>
      </w:r>
      <w:proofErr w:type="spellStart"/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Зорга</w:t>
      </w:r>
      <w:proofErr w:type="spellEnd"/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(немца) </w:t>
      </w:r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коменданта </w:t>
      </w:r>
      <w:proofErr w:type="spellStart"/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Иунхлля</w:t>
      </w:r>
      <w:proofErr w:type="spellEnd"/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(немца)». Да, н</w:t>
      </w:r>
      <w:r w:rsidR="00F62CBE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елегко было руководить этими операциями. Требовались навыки, расчеты,</w:t>
      </w:r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мужество, </w:t>
      </w:r>
      <w:r w:rsidR="007E00EC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мудрость. Я восхищаюсь смелостью</w:t>
      </w:r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партизан и чувствую, как они ненавидели врага:</w:t>
      </w:r>
      <w:r w:rsidR="00F62CBE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даже запас </w:t>
      </w:r>
      <w:proofErr w:type="gramStart"/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сахара</w:t>
      </w:r>
      <w:proofErr w:type="gramEnd"/>
      <w:r w:rsidR="00BF3A4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62CBE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сожгли</w:t>
      </w:r>
      <w:r w:rsidR="000A11B5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чтобы фашистам </w:t>
      </w:r>
      <w:r w:rsidR="00F62CBE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это не досталось.</w:t>
      </w:r>
    </w:p>
    <w:p w:rsidR="005C1C00" w:rsidRPr="00800171" w:rsidRDefault="005C1C00" w:rsidP="008001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вот и новая запись: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«Но последняя боевая операция в декабре 23 числа 1943 года была для меня</w:t>
      </w:r>
      <w:r w:rsidR="00425C47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неудачной». Пытаюсь узнать, что случилось…Василий Илларионович</w:t>
      </w:r>
      <w:r w:rsidR="00F62CBE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готовил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взрывч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атку на железнодорожном полотне, автоматные очереди не прекращались. И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вот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оглушительный взрыв гранаты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 Прадедушка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был тяжело ранен. После этого он долгое время провел в госпитале и получил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инвалидность. Василий Илларионович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остался практически без пальцев на левой руке. </w:t>
      </w:r>
      <w:r w:rsidR="00F62CBE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Мне искренне жаль его. </w:t>
      </w:r>
    </w:p>
    <w:p w:rsidR="00425C47" w:rsidRPr="00800171" w:rsidRDefault="005C1C00" w:rsidP="008001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боевую доблесть и службу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партизанском отряде Дерябин В.И.</w:t>
      </w:r>
      <w:r w:rsidR="000F1078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представлению командования</w:t>
      </w:r>
      <w:r w:rsidR="000F1078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был награ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жден Орденом Красного знамени, м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едалью Партизан Отечественной Войны 1 </w:t>
      </w:r>
      <w:r w:rsidR="00F62CBE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</w:t>
      </w:r>
      <w:r w:rsidR="00F62CBE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степени,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медалью «З</w:t>
      </w:r>
      <w:r w:rsidR="00F62CBE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Победу над Герм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анией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425C47" w:rsidRPr="00800171" w:rsidRDefault="005C1C00" w:rsidP="008001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Перелистываю далее.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Некоторые записи в тетради сделаны рук</w:t>
      </w:r>
      <w:r w:rsidR="000F1078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ой прадедушки,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некоторые -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</w:t>
      </w:r>
      <w:r w:rsidR="000F1078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оей бабушкой и ее братом, детьми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Дерябина В.И. и его женой Деряби</w:t>
      </w:r>
      <w:r w:rsidR="00D9389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ной Екатериной Фоминичной, моей прабабушкой.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9389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Она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тоже участница Великой Отечественной войны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К сожалению, её записей совсем мало, да и не</w:t>
      </w:r>
      <w:r w:rsidR="00D9389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много она рассказывала о себе. Других забот и хлопот хватало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Но всё же одна страничка</w:t>
      </w:r>
      <w:r w:rsidR="00D9389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9389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истории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ее</w:t>
      </w:r>
      <w:r w:rsidR="00D9389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жизни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написанная дорогим почерком</w:t>
      </w:r>
      <w:r w:rsidR="00D9389D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 нас есть!</w:t>
      </w:r>
      <w:r w:rsidR="00425C47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Вот та единственная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сохранившаяся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страница</w:t>
      </w:r>
      <w:r w:rsidR="00D9389D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9389D" w:rsidRPr="00800171" w:rsidRDefault="00D9389D" w:rsidP="008001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«1942 г. В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мае нас, девча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т, направили на фронт. Учили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радистов.</w:t>
      </w:r>
      <w:r w:rsidR="00425C47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Была в Воронеже. Отступали до Сталинграда, а потом пошли в наступление.</w:t>
      </w:r>
      <w:r w:rsidR="00425C47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Отогнали фашистов, прошли и освободили Кры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м, Украину, Молдавию, Румынию, Болгарию, Венгрию,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Югославию,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Австрию. В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Австрии закончилась война.</w:t>
      </w:r>
      <w:r w:rsidR="00425C47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Вернулась домой из Румынии в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сентябре 1945 года».</w:t>
      </w:r>
      <w:r w:rsidR="00425C47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Даже не верится, что такая молодая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ей было всего восемнадцать в 1941году,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хрупкая девушка прошла столько ст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ран!</w:t>
      </w:r>
      <w:r w:rsidR="007E00EC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Прабабушка не вела дневниковых записей, н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наша память хранит те истории, которые рассказывала н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аша прабабушка своим детям, а они нам, внукам и правнукам:</w:t>
      </w:r>
      <w:r w:rsidR="00425C47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огда призва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 прабабушку в армию, ее отец в скором времени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умер- не выдержало сердце: так сильно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переживал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любимую дочь.</w:t>
      </w:r>
      <w:r w:rsidR="00425C47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Екатерину Фоминичну сначала хоте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 научить водить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грузовик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Она не очень успешно 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училась, н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знания радистки у нее были на высшем уровн</w:t>
      </w:r>
      <w:r w:rsidR="00ED2CE2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е.</w:t>
      </w:r>
    </w:p>
    <w:p w:rsidR="00425C47" w:rsidRPr="00800171" w:rsidRDefault="00ED2CE2" w:rsidP="008001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той местности, г</w:t>
      </w:r>
      <w:r w:rsidR="00F83A2B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 последнее время проживала пра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бабушка</w:t>
      </w:r>
      <w:r w:rsid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установлены 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стела и доска памяти. К </w:t>
      </w:r>
      <w:r w:rsidR="007E00EC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нашей всеобщей гордости на них</w:t>
      </w: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есть и ее фамилия</w:t>
      </w:r>
      <w:r w:rsidR="00425C47"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!</w:t>
      </w:r>
    </w:p>
    <w:p w:rsidR="00D968EF" w:rsidRPr="00800171" w:rsidRDefault="00425C47" w:rsidP="0080017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Память о прадедушке и прабабушке и их боевых заслугах мы бережно храним в наших сердцах.</w:t>
      </w:r>
      <w:r w:rsidR="00ED2CE2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удивительные судьбы! И какая большая цена! </w:t>
      </w:r>
    </w:p>
    <w:p w:rsidR="00D968EF" w:rsidRPr="00800171" w:rsidRDefault="00ED2CE2" w:rsidP="0080017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Мирное голубое небо, ширь зеленых п</w:t>
      </w:r>
      <w:r w:rsidR="00D968EF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олей, шелест березовых рощ – вот</w:t>
      </w: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 наследие, за которое заплачено жизнью, здоровьем, благополучие</w:t>
      </w:r>
      <w:r w:rsidR="00D968EF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м. Этого забыть нельзя. И каждая</w:t>
      </w: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фамилия</w:t>
      </w:r>
      <w:r w:rsid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8EF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на обелиске</w:t>
      </w:r>
      <w:r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часть истории, это часть нас самих.</w:t>
      </w:r>
    </w:p>
    <w:p w:rsidR="00ED2CE2" w:rsidRPr="00800171" w:rsidRDefault="00800171" w:rsidP="0080017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Мне дороги</w:t>
      </w:r>
      <w:r w:rsidR="00D968EF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мои прадедушка и прабабушка</w:t>
      </w:r>
      <w:r w:rsidR="00ED2CE2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968EF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бесценен </w:t>
      </w:r>
      <w:r w:rsidR="00ED2CE2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их вклад в освобождение нашей стра</w:t>
      </w:r>
      <w:r w:rsidR="00095ACC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ны. Я от всего сердца благодарю их </w:t>
      </w:r>
      <w:r w:rsidR="00ED2CE2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за то, что живу спокойно в свободной стране и не вижу ужасов войны! Пусть никто не узнает тех страшных моментов</w:t>
      </w:r>
      <w:r w:rsidR="00D968EF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, потерь, великого горя, разл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ук, которые несет война. Нельзя</w:t>
      </w:r>
      <w:r w:rsidR="00D968EF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забывать</w:t>
      </w:r>
      <w:r w:rsidR="00ED2CE2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тех, кто </w:t>
      </w:r>
      <w:r w:rsidR="000F1078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отда</w:t>
      </w:r>
      <w:r w:rsidR="00095ACC" w:rsidRPr="00800171">
        <w:rPr>
          <w:rFonts w:ascii="Times New Roman" w:hAnsi="Times New Roman" w:cs="Times New Roman"/>
          <w:color w:val="000000" w:themeColor="text1"/>
          <w:sz w:val="24"/>
          <w:szCs w:val="24"/>
        </w:rPr>
        <w:t>л всё ради нашего счастья:</w:t>
      </w:r>
    </w:p>
    <w:p w:rsidR="00425C47" w:rsidRPr="00800171" w:rsidRDefault="00095ACC" w:rsidP="008001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171">
        <w:rPr>
          <w:rFonts w:ascii="Times New Roman" w:hAnsi="Times New Roman" w:cs="Times New Roman"/>
          <w:sz w:val="24"/>
          <w:szCs w:val="24"/>
          <w:shd w:val="clear" w:color="auto" w:fill="FFFFFF"/>
        </w:rPr>
        <w:t>Эта память – верьте, люди, -</w:t>
      </w:r>
      <w:r w:rsidRPr="00800171">
        <w:rPr>
          <w:rFonts w:ascii="Times New Roman" w:hAnsi="Times New Roman" w:cs="Times New Roman"/>
          <w:sz w:val="24"/>
          <w:szCs w:val="24"/>
        </w:rPr>
        <w:br/>
      </w:r>
      <w:r w:rsidRPr="00800171">
        <w:rPr>
          <w:rFonts w:ascii="Times New Roman" w:hAnsi="Times New Roman" w:cs="Times New Roman"/>
          <w:sz w:val="24"/>
          <w:szCs w:val="24"/>
          <w:shd w:val="clear" w:color="auto" w:fill="FFFFFF"/>
        </w:rPr>
        <w:t>Всей земле нужна.</w:t>
      </w:r>
      <w:r w:rsidRPr="00800171">
        <w:rPr>
          <w:rFonts w:ascii="Times New Roman" w:hAnsi="Times New Roman" w:cs="Times New Roman"/>
          <w:sz w:val="24"/>
          <w:szCs w:val="24"/>
        </w:rPr>
        <w:br/>
      </w:r>
      <w:r w:rsidRPr="0080017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мы войну забудем,</w:t>
      </w:r>
      <w:r w:rsidRPr="00800171">
        <w:rPr>
          <w:rFonts w:ascii="Times New Roman" w:hAnsi="Times New Roman" w:cs="Times New Roman"/>
          <w:sz w:val="24"/>
          <w:szCs w:val="24"/>
        </w:rPr>
        <w:br/>
      </w:r>
      <w:r w:rsidRPr="00800171">
        <w:rPr>
          <w:rFonts w:ascii="Times New Roman" w:hAnsi="Times New Roman" w:cs="Times New Roman"/>
          <w:sz w:val="24"/>
          <w:szCs w:val="24"/>
          <w:shd w:val="clear" w:color="auto" w:fill="FFFFFF"/>
        </w:rPr>
        <w:t>Вновь придёт война.(</w:t>
      </w:r>
      <w:proofErr w:type="spellStart"/>
      <w:r w:rsidRPr="00800171">
        <w:rPr>
          <w:rFonts w:ascii="Times New Roman" w:hAnsi="Times New Roman" w:cs="Times New Roman"/>
          <w:sz w:val="24"/>
          <w:szCs w:val="24"/>
          <w:shd w:val="clear" w:color="auto" w:fill="FFFFFF"/>
        </w:rPr>
        <w:t>Р.Рождественский</w:t>
      </w:r>
      <w:proofErr w:type="spellEnd"/>
      <w:r w:rsidRPr="0080017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26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425C47" w:rsidRPr="0080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47"/>
    <w:rsid w:val="00095ACC"/>
    <w:rsid w:val="000A11B5"/>
    <w:rsid w:val="000F1078"/>
    <w:rsid w:val="00146238"/>
    <w:rsid w:val="00166DA9"/>
    <w:rsid w:val="003E64A0"/>
    <w:rsid w:val="00425C47"/>
    <w:rsid w:val="0045417A"/>
    <w:rsid w:val="00542ED4"/>
    <w:rsid w:val="005C1C00"/>
    <w:rsid w:val="007E00EC"/>
    <w:rsid w:val="00800171"/>
    <w:rsid w:val="009524F0"/>
    <w:rsid w:val="00BB4C2D"/>
    <w:rsid w:val="00BF3A4D"/>
    <w:rsid w:val="00CB1744"/>
    <w:rsid w:val="00D9389D"/>
    <w:rsid w:val="00D968EF"/>
    <w:rsid w:val="00E947F7"/>
    <w:rsid w:val="00ED2CE2"/>
    <w:rsid w:val="00F26E56"/>
    <w:rsid w:val="00F62CBE"/>
    <w:rsid w:val="00F83A2B"/>
    <w:rsid w:val="00FC323B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CF82"/>
  <w15:docId w15:val="{4C1600A3-CCDA-4021-8122-BE8AE239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E2"/>
  </w:style>
  <w:style w:type="paragraph" w:styleId="3">
    <w:name w:val="heading 3"/>
    <w:basedOn w:val="a"/>
    <w:link w:val="30"/>
    <w:uiPriority w:val="9"/>
    <w:qFormat/>
    <w:rsid w:val="00095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5C4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25C47"/>
  </w:style>
  <w:style w:type="character" w:customStyle="1" w:styleId="30">
    <w:name w:val="Заголовок 3 Знак"/>
    <w:basedOn w:val="a0"/>
    <w:link w:val="3"/>
    <w:uiPriority w:val="9"/>
    <w:rsid w:val="00095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9EED-E539-475B-A01D-AD39ED36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Перевезенцева Валерия Сергеевна</cp:lastModifiedBy>
  <cp:revision>14</cp:revision>
  <dcterms:created xsi:type="dcterms:W3CDTF">2020-01-10T12:39:00Z</dcterms:created>
  <dcterms:modified xsi:type="dcterms:W3CDTF">2020-03-13T07:16:00Z</dcterms:modified>
</cp:coreProperties>
</file>